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11" w:rsidRDefault="00BB0211" w:rsidP="00BB0211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BB0211" w:rsidRDefault="00BB0211" w:rsidP="00BB0211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FB5C46">
        <w:rPr>
          <w:sz w:val="24"/>
          <w:u w:val="single"/>
        </w:rPr>
        <w:t>14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</w:t>
      </w:r>
      <w:r w:rsidR="00FB5C46">
        <w:rPr>
          <w:rFonts w:hint="eastAsia"/>
          <w:sz w:val="24"/>
          <w:u w:val="single"/>
        </w:rPr>
        <w:t>雾</w:t>
      </w:r>
      <w:r>
        <w:rPr>
          <w:rFonts w:hint="eastAsia"/>
          <w:sz w:val="24"/>
          <w:u w:val="single"/>
        </w:rPr>
        <w:t xml:space="preserve">　　</w:t>
      </w:r>
    </w:p>
    <w:p w:rsidR="00BB0211" w:rsidRDefault="00BB0211" w:rsidP="00BB0211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FB5C46">
        <w:rPr>
          <w:rFonts w:hint="eastAsia"/>
          <w:sz w:val="24"/>
          <w:u w:val="single"/>
        </w:rPr>
        <w:t xml:space="preserve">　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FB5C46">
        <w:rPr>
          <w:sz w:val="24"/>
          <w:u w:val="single"/>
        </w:rPr>
        <w:t>0-13</w:t>
      </w:r>
      <w:r>
        <w:rPr>
          <w:rFonts w:hint="eastAsia"/>
          <w:sz w:val="24"/>
          <w:u w:val="single"/>
        </w:rPr>
        <w:t>℃</w:t>
      </w:r>
    </w:p>
    <w:p w:rsidR="00BB0211" w:rsidRDefault="00BB0211" w:rsidP="00BB0211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BB0211" w:rsidTr="00BB0211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BB0211" w:rsidRDefault="00BB021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BB0211" w:rsidRDefault="00BB021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BB0211" w:rsidRDefault="00BB0211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keepLines/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11" w:rsidRDefault="00BB0211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BB0211" w:rsidRDefault="00BB0211" w:rsidP="00236C2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现场巡视，室外对H钢和无缝钢管进行下料。</w:t>
            </w:r>
          </w:p>
          <w:p w:rsidR="00BB0211" w:rsidRDefault="00BB0211" w:rsidP="00236C2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继续对维特新厂房内钢结构房梁安装T型钢和</w:t>
            </w:r>
            <w:proofErr w:type="gramStart"/>
            <w:r>
              <w:rPr>
                <w:rFonts w:ascii="宋体" w:hint="eastAsia"/>
                <w:sz w:val="24"/>
              </w:rPr>
              <w:t>无缝钢管加斜支撑</w:t>
            </w:r>
            <w:proofErr w:type="gramEnd"/>
            <w:r>
              <w:rPr>
                <w:rFonts w:ascii="宋体" w:hint="eastAsia"/>
                <w:sz w:val="24"/>
              </w:rPr>
              <w:t xml:space="preserve">进行加固和焊接。 </w:t>
            </w:r>
          </w:p>
          <w:p w:rsidR="00BB0211" w:rsidRDefault="00BB0211" w:rsidP="00236C2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F007FB" w:rsidRDefault="00F007FB" w:rsidP="00236C2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施工图纸部分还没有到位，今天北京乾华设计院来人到现场</w:t>
            </w:r>
            <w:r>
              <w:rPr>
                <w:rFonts w:ascii="宋体" w:hint="eastAsia"/>
                <w:sz w:val="24"/>
              </w:rPr>
              <w:t>进行</w:t>
            </w:r>
            <w:r>
              <w:rPr>
                <w:rFonts w:ascii="宋体"/>
                <w:sz w:val="24"/>
              </w:rPr>
              <w:t>实际测量</w:t>
            </w:r>
            <w:r>
              <w:rPr>
                <w:rFonts w:ascii="宋体" w:hint="eastAsia"/>
                <w:sz w:val="24"/>
              </w:rPr>
              <w:t>，</w:t>
            </w:r>
            <w:r w:rsidR="00B3560D">
              <w:rPr>
                <w:rFonts w:ascii="宋体"/>
                <w:sz w:val="24"/>
              </w:rPr>
              <w:t>准备设计图纸</w:t>
            </w:r>
            <w:r w:rsidR="00B3560D">
              <w:rPr>
                <w:rFonts w:ascii="宋体" w:hint="eastAsia"/>
                <w:sz w:val="24"/>
              </w:rPr>
              <w:t>和</w:t>
            </w:r>
            <w:r w:rsidR="00B3560D">
              <w:rPr>
                <w:rFonts w:ascii="宋体"/>
                <w:sz w:val="24"/>
              </w:rPr>
              <w:t>出图。</w:t>
            </w:r>
          </w:p>
          <w:p w:rsidR="00BB0211" w:rsidRDefault="00BB0211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BB0211" w:rsidRDefault="00BB0211">
            <w:pPr>
              <w:spacing w:line="276" w:lineRule="auto"/>
              <w:rPr>
                <w:rFonts w:ascii="宋体"/>
                <w:sz w:val="24"/>
              </w:rPr>
            </w:pPr>
          </w:p>
          <w:p w:rsidR="00BB0211" w:rsidRDefault="00BB0211">
            <w:pPr>
              <w:spacing w:line="276" w:lineRule="auto"/>
              <w:rPr>
                <w:rFonts w:ascii="宋体"/>
                <w:sz w:val="24"/>
              </w:rPr>
            </w:pPr>
          </w:p>
          <w:p w:rsidR="00BB0211" w:rsidRDefault="00BB0211">
            <w:pPr>
              <w:spacing w:line="276" w:lineRule="auto"/>
              <w:rPr>
                <w:rFonts w:ascii="宋体"/>
                <w:sz w:val="24"/>
              </w:rPr>
            </w:pPr>
          </w:p>
          <w:p w:rsidR="00BB0211" w:rsidRDefault="00BB0211">
            <w:pPr>
              <w:spacing w:line="276" w:lineRule="auto"/>
              <w:rPr>
                <w:rFonts w:ascii="宋体"/>
                <w:sz w:val="24"/>
              </w:rPr>
            </w:pPr>
          </w:p>
          <w:p w:rsidR="00BB0211" w:rsidRDefault="00BB0211">
            <w:pPr>
              <w:spacing w:line="276" w:lineRule="auto"/>
              <w:rPr>
                <w:rFonts w:ascii="宋体"/>
                <w:sz w:val="24"/>
              </w:rPr>
            </w:pPr>
          </w:p>
          <w:p w:rsidR="00BB0211" w:rsidRPr="00B91E0A" w:rsidRDefault="00BB0211">
            <w:pPr>
              <w:spacing w:line="276" w:lineRule="auto"/>
              <w:jc w:val="left"/>
              <w:rPr>
                <w:rFonts w:ascii="宋体" w:hint="eastAsia"/>
                <w:sz w:val="24"/>
              </w:rPr>
            </w:pPr>
            <w:bookmarkStart w:id="0" w:name="_GoBack"/>
            <w:bookmarkEnd w:id="0"/>
          </w:p>
        </w:tc>
      </w:tr>
      <w:tr w:rsidR="00BB0211" w:rsidTr="00BB0211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1" w:rsidRDefault="00BB0211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1" w:rsidRDefault="00BB021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BB0211" w:rsidTr="00BB0211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11" w:rsidRDefault="00BB021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11" w:rsidRDefault="00BB0211">
            <w:pPr>
              <w:rPr>
                <w:rFonts w:ascii="宋体"/>
                <w:sz w:val="24"/>
              </w:rPr>
            </w:pPr>
          </w:p>
          <w:p w:rsidR="00BB0211" w:rsidRDefault="00BB0211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1" w:rsidRDefault="00DE3E60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BB0211">
              <w:rPr>
                <w:rFonts w:ascii="宋体" w:hint="eastAsia"/>
                <w:sz w:val="24"/>
              </w:rPr>
              <w:t>对山东恒运电器彩钢厂房钢结构房梁安装T型钢和无缝钢管增加斜支撑进行焊接加固。</w:t>
            </w:r>
          </w:p>
          <w:p w:rsidR="00BB0211" w:rsidRDefault="00DE3E60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、</w:t>
            </w:r>
            <w:r w:rsidR="00BB0211">
              <w:rPr>
                <w:rFonts w:ascii="宋体" w:hint="eastAsia"/>
                <w:sz w:val="24"/>
              </w:rPr>
              <w:t>山东同创彩钢厂房钢结构房梁安装斜支撑加固组对焊接。</w:t>
            </w:r>
          </w:p>
        </w:tc>
      </w:tr>
      <w:tr w:rsidR="00BB0211" w:rsidTr="00BB0211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11" w:rsidRDefault="00BB021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1" w:rsidRDefault="00BB021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11" w:rsidRDefault="00BB0211">
            <w:pPr>
              <w:rPr>
                <w:rFonts w:ascii="宋体"/>
                <w:sz w:val="24"/>
              </w:rPr>
            </w:pPr>
          </w:p>
        </w:tc>
      </w:tr>
      <w:tr w:rsidR="00BB0211" w:rsidTr="00BB0211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11" w:rsidRDefault="00BB0211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11" w:rsidRDefault="00BB0211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BB0211" w:rsidTr="00BB0211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1" w:rsidRDefault="00BB021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1" w:rsidRDefault="00BB021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BB0211" w:rsidTr="00BB0211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11" w:rsidRDefault="00BB021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11" w:rsidRDefault="00BB021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492B45" w:rsidRDefault="00492B45"/>
    <w:sectPr w:rsidR="0049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55"/>
    <w:rsid w:val="00492B45"/>
    <w:rsid w:val="007D4F55"/>
    <w:rsid w:val="00B3560D"/>
    <w:rsid w:val="00B91E0A"/>
    <w:rsid w:val="00BB0211"/>
    <w:rsid w:val="00DE3E60"/>
    <w:rsid w:val="00F007FB"/>
    <w:rsid w:val="00F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7A589-C2EA-4F92-B4D9-C6FD723B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7</cp:revision>
  <dcterms:created xsi:type="dcterms:W3CDTF">2016-11-14T15:32:00Z</dcterms:created>
  <dcterms:modified xsi:type="dcterms:W3CDTF">2016-11-15T12:46:00Z</dcterms:modified>
</cp:coreProperties>
</file>