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064B29">
        <w:rPr>
          <w:sz w:val="24"/>
          <w:u w:val="single"/>
        </w:rPr>
        <w:t>03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6A6198">
        <w:rPr>
          <w:rFonts w:hint="eastAsia"/>
          <w:sz w:val="24"/>
          <w:u w:val="single"/>
        </w:rPr>
        <w:t xml:space="preserve"> </w:t>
      </w:r>
      <w:r w:rsidR="00A00F54">
        <w:rPr>
          <w:rFonts w:hint="eastAsia"/>
          <w:sz w:val="24"/>
          <w:u w:val="single"/>
        </w:rPr>
        <w:t>雾</w:t>
      </w:r>
      <w:r w:rsidR="00A00F54">
        <w:rPr>
          <w:sz w:val="24"/>
          <w:u w:val="single"/>
        </w:rPr>
        <w:t>转</w:t>
      </w:r>
      <w:proofErr w:type="gramStart"/>
      <w:r w:rsidR="00293550">
        <w:rPr>
          <w:rFonts w:hint="eastAsia"/>
          <w:sz w:val="24"/>
          <w:u w:val="single"/>
        </w:rPr>
        <w:t>霾</w:t>
      </w:r>
      <w:proofErr w:type="gramEnd"/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064B29">
        <w:rPr>
          <w:rFonts w:hint="eastAsia"/>
          <w:sz w:val="24"/>
          <w:u w:val="single"/>
        </w:rPr>
        <w:t xml:space="preserve">　二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 w:rsidR="001C095C">
        <w:rPr>
          <w:rFonts w:hint="eastAsia"/>
          <w:sz w:val="24"/>
        </w:rPr>
        <w:t xml:space="preserve">　　　　</w:t>
      </w:r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064B29">
        <w:rPr>
          <w:sz w:val="24"/>
          <w:u w:val="single"/>
        </w:rPr>
        <w:t>-4-7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8D2509">
              <w:rPr>
                <w:rFonts w:ascii="宋体"/>
                <w:sz w:val="24"/>
              </w:rPr>
              <w:t>同创厂</w:t>
            </w:r>
            <w:r w:rsidR="008D2509">
              <w:rPr>
                <w:rFonts w:ascii="宋体" w:hint="eastAsia"/>
                <w:sz w:val="24"/>
              </w:rPr>
              <w:t>区</w:t>
            </w:r>
            <w:r w:rsidR="008D2509">
              <w:rPr>
                <w:rFonts w:ascii="宋体"/>
                <w:sz w:val="24"/>
              </w:rPr>
              <w:t>厂房</w:t>
            </w:r>
            <w:r w:rsidR="008D2509">
              <w:rPr>
                <w:rFonts w:ascii="宋体" w:hint="eastAsia"/>
                <w:sz w:val="24"/>
              </w:rPr>
              <w:t>顶</w:t>
            </w:r>
            <w:proofErr w:type="gramStart"/>
            <w:r w:rsidR="008D2509">
              <w:rPr>
                <w:rFonts w:ascii="宋体"/>
                <w:sz w:val="24"/>
              </w:rPr>
              <w:t>光伏板混凝土</w:t>
            </w:r>
            <w:proofErr w:type="gramEnd"/>
            <w:r w:rsidR="00944B42">
              <w:rPr>
                <w:rFonts w:ascii="宋体" w:hint="eastAsia"/>
                <w:sz w:val="24"/>
              </w:rPr>
              <w:t>基</w:t>
            </w:r>
            <w:r w:rsidR="008D2509">
              <w:rPr>
                <w:rFonts w:ascii="宋体" w:hint="eastAsia"/>
                <w:sz w:val="24"/>
              </w:rPr>
              <w:t>座</w:t>
            </w:r>
            <w:r w:rsidR="008D2509">
              <w:rPr>
                <w:rFonts w:ascii="宋体"/>
                <w:sz w:val="24"/>
              </w:rPr>
              <w:t>浇筑全部完成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华A厂房</w:t>
            </w:r>
            <w:r>
              <w:rPr>
                <w:rFonts w:ascii="宋体"/>
                <w:sz w:val="24"/>
              </w:rPr>
              <w:t>顶夹具部分已安装完成，</w:t>
            </w:r>
            <w:proofErr w:type="gramStart"/>
            <w:r>
              <w:rPr>
                <w:rFonts w:ascii="宋体"/>
                <w:sz w:val="24"/>
              </w:rPr>
              <w:t>光伏板已</w:t>
            </w:r>
            <w:proofErr w:type="gramEnd"/>
            <w:r>
              <w:rPr>
                <w:rFonts w:ascii="宋体"/>
                <w:sz w:val="24"/>
              </w:rPr>
              <w:t>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F130B7">
              <w:rPr>
                <w:rFonts w:ascii="宋体" w:hint="eastAsia"/>
                <w:sz w:val="24"/>
              </w:rPr>
              <w:t>5个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proofErr w:type="gramStart"/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</w:t>
            </w:r>
            <w:proofErr w:type="gramEnd"/>
            <w:r w:rsidR="00E50FDF">
              <w:rPr>
                <w:rFonts w:ascii="宋体"/>
                <w:sz w:val="24"/>
              </w:rPr>
              <w:t>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4B7004" w:rsidRDefault="004B700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524558">
              <w:rPr>
                <w:rFonts w:ascii="宋体"/>
                <w:sz w:val="24"/>
              </w:rPr>
              <w:t>海成房顶安装夹具</w:t>
            </w:r>
            <w:r w:rsidR="00524558">
              <w:rPr>
                <w:rFonts w:ascii="宋体" w:hint="eastAsia"/>
                <w:sz w:val="24"/>
              </w:rPr>
              <w:t>，</w:t>
            </w:r>
            <w:r w:rsidR="00524558">
              <w:rPr>
                <w:rFonts w:ascii="宋体"/>
                <w:sz w:val="24"/>
              </w:rPr>
              <w:t>安装夹具出现了</w:t>
            </w:r>
            <w:r w:rsidR="00524558">
              <w:rPr>
                <w:rFonts w:ascii="宋体" w:hint="eastAsia"/>
                <w:sz w:val="24"/>
              </w:rPr>
              <w:t>一些</w:t>
            </w:r>
            <w:r w:rsidR="00524558">
              <w:rPr>
                <w:rFonts w:ascii="宋体"/>
                <w:sz w:val="24"/>
              </w:rPr>
              <w:t>问题，因为天气</w:t>
            </w:r>
            <w:r w:rsidR="00524558">
              <w:rPr>
                <w:rFonts w:ascii="宋体" w:hint="eastAsia"/>
                <w:sz w:val="24"/>
              </w:rPr>
              <w:t>气温</w:t>
            </w:r>
            <w:r w:rsidR="00524558">
              <w:rPr>
                <w:rFonts w:ascii="宋体"/>
                <w:sz w:val="24"/>
              </w:rPr>
              <w:t>较</w:t>
            </w:r>
            <w:r w:rsidR="00524558">
              <w:rPr>
                <w:rFonts w:ascii="宋体" w:hint="eastAsia"/>
                <w:sz w:val="24"/>
              </w:rPr>
              <w:t>低</w:t>
            </w:r>
            <w:r w:rsidR="00524558">
              <w:rPr>
                <w:rFonts w:ascii="宋体"/>
                <w:sz w:val="24"/>
              </w:rPr>
              <w:t>胶粘不上现在解决天冷的问题，采用</w:t>
            </w:r>
            <w:r w:rsidR="00524558">
              <w:rPr>
                <w:rFonts w:ascii="宋体" w:hint="eastAsia"/>
                <w:sz w:val="24"/>
              </w:rPr>
              <w:t>早</w:t>
            </w:r>
            <w:r w:rsidR="00524558">
              <w:rPr>
                <w:rFonts w:ascii="宋体"/>
                <w:sz w:val="24"/>
              </w:rPr>
              <w:t>上晚点出工</w:t>
            </w:r>
            <w:r w:rsidR="00524558">
              <w:rPr>
                <w:rFonts w:ascii="宋体" w:hint="eastAsia"/>
                <w:sz w:val="24"/>
              </w:rPr>
              <w:t>，</w:t>
            </w:r>
            <w:r w:rsidR="00524558">
              <w:rPr>
                <w:rFonts w:ascii="宋体"/>
                <w:sz w:val="24"/>
              </w:rPr>
              <w:t>晚上早点收工的办法</w:t>
            </w:r>
            <w:r w:rsidR="00524558">
              <w:rPr>
                <w:rFonts w:ascii="宋体" w:hint="eastAsia"/>
                <w:sz w:val="24"/>
              </w:rPr>
              <w:t>来</w:t>
            </w:r>
            <w:r w:rsidR="00524558">
              <w:rPr>
                <w:rFonts w:ascii="宋体"/>
                <w:sz w:val="24"/>
              </w:rPr>
              <w:t>解决问题。</w:t>
            </w:r>
          </w:p>
          <w:p w:rsidR="007A39D2" w:rsidRDefault="007A39D2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>
              <w:rPr>
                <w:rFonts w:ascii="宋体"/>
                <w:sz w:val="24"/>
              </w:rPr>
              <w:t>彩钢厂房顶</w:t>
            </w:r>
            <w:r w:rsidR="00CE0F67">
              <w:rPr>
                <w:rFonts w:ascii="宋体" w:hint="eastAsia"/>
                <w:sz w:val="24"/>
              </w:rPr>
              <w:t>安装</w:t>
            </w:r>
            <w:r>
              <w:rPr>
                <w:rFonts w:ascii="宋体"/>
                <w:sz w:val="24"/>
              </w:rPr>
              <w:t>镀锌电缆槽板</w:t>
            </w:r>
            <w:r w:rsidR="00CE0F67">
              <w:rPr>
                <w:rFonts w:ascii="宋体" w:hint="eastAsia"/>
                <w:sz w:val="24"/>
              </w:rPr>
              <w:t>及</w:t>
            </w:r>
            <w:r w:rsidR="00CE0F67">
              <w:rPr>
                <w:rFonts w:ascii="宋体"/>
                <w:sz w:val="24"/>
              </w:rPr>
              <w:t>逆变器</w:t>
            </w:r>
            <w:r>
              <w:rPr>
                <w:rFonts w:ascii="宋体"/>
                <w:sz w:val="24"/>
              </w:rPr>
              <w:t>。</w:t>
            </w:r>
          </w:p>
          <w:p w:rsidR="00FE0B4C" w:rsidRDefault="00FE0B4C" w:rsidP="007F1DCF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</w:t>
            </w:r>
            <w:r w:rsidR="007F1DCF">
              <w:rPr>
                <w:rFonts w:ascii="宋体" w:hint="eastAsia"/>
                <w:sz w:val="24"/>
              </w:rPr>
              <w:t>2</w:t>
            </w:r>
            <w:r w:rsidR="007F1DCF" w:rsidRPr="007F1DCF">
              <w:rPr>
                <w:rFonts w:ascii="宋体"/>
                <w:sz w:val="24"/>
              </w:rPr>
              <w:t>♯</w:t>
            </w:r>
            <w:r w:rsidR="007F1DCF">
              <w:rPr>
                <w:rFonts w:ascii="宋体" w:hint="eastAsia"/>
                <w:sz w:val="24"/>
              </w:rPr>
              <w:t>、3</w:t>
            </w:r>
            <w:r w:rsidR="007F1DCF" w:rsidRPr="007F1DCF">
              <w:rPr>
                <w:rFonts w:ascii="宋体"/>
                <w:sz w:val="24"/>
              </w:rPr>
              <w:t>♯</w:t>
            </w:r>
            <w:proofErr w:type="gramStart"/>
            <w:r w:rsidR="007F1DCF">
              <w:rPr>
                <w:rFonts w:ascii="宋体" w:hint="eastAsia"/>
                <w:sz w:val="24"/>
              </w:rPr>
              <w:t>东侧</w:t>
            </w:r>
            <w:r w:rsidR="00233F5F">
              <w:rPr>
                <w:rFonts w:ascii="宋体" w:hint="eastAsia"/>
                <w:sz w:val="24"/>
              </w:rPr>
              <w:t>箱</w:t>
            </w:r>
            <w:proofErr w:type="gramEnd"/>
            <w:r w:rsidR="00233F5F">
              <w:rPr>
                <w:rFonts w:ascii="宋体" w:hint="eastAsia"/>
                <w:sz w:val="24"/>
              </w:rPr>
              <w:t>变</w:t>
            </w:r>
            <w:r w:rsidR="00233F5F">
              <w:rPr>
                <w:rFonts w:ascii="宋体"/>
                <w:sz w:val="24"/>
              </w:rPr>
              <w:t>基础混凝土浇筑进行旁站，旁站时间上</w:t>
            </w:r>
            <w:r w:rsidR="00233F5F">
              <w:rPr>
                <w:rFonts w:ascii="宋体" w:hint="eastAsia"/>
                <w:sz w:val="24"/>
              </w:rPr>
              <w:t>午8:30时至14:10时</w:t>
            </w:r>
            <w:r>
              <w:rPr>
                <w:rFonts w:ascii="宋体"/>
                <w:sz w:val="24"/>
              </w:rPr>
              <w:t>。</w:t>
            </w:r>
          </w:p>
          <w:p w:rsidR="004F3C69" w:rsidRDefault="004F3C69" w:rsidP="007F1DCF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鑫</w:t>
            </w:r>
            <w:proofErr w:type="gramEnd"/>
            <w:r>
              <w:rPr>
                <w:rFonts w:ascii="宋体" w:hint="eastAsia"/>
                <w:sz w:val="24"/>
              </w:rPr>
              <w:t>茂</w:t>
            </w:r>
            <w:r>
              <w:rPr>
                <w:rFonts w:ascii="宋体"/>
                <w:sz w:val="24"/>
              </w:rPr>
              <w:t>厂房进一车</w:t>
            </w:r>
            <w:proofErr w:type="gramStart"/>
            <w:r>
              <w:rPr>
                <w:rFonts w:ascii="宋体"/>
                <w:sz w:val="24"/>
              </w:rPr>
              <w:t>光伏板组件</w:t>
            </w:r>
            <w:proofErr w:type="gramEnd"/>
            <w:r>
              <w:rPr>
                <w:rFonts w:ascii="宋体"/>
                <w:sz w:val="24"/>
              </w:rPr>
              <w:t>，</w:t>
            </w:r>
            <w:r>
              <w:rPr>
                <w:rFonts w:ascii="宋体" w:hint="eastAsia"/>
                <w:sz w:val="24"/>
              </w:rPr>
              <w:t>1440快</w:t>
            </w:r>
            <w:r>
              <w:rPr>
                <w:rFonts w:ascii="宋体"/>
                <w:sz w:val="24"/>
              </w:rPr>
              <w:t>进行</w:t>
            </w:r>
            <w:r>
              <w:rPr>
                <w:rFonts w:ascii="宋体" w:hint="eastAsia"/>
                <w:sz w:val="24"/>
              </w:rPr>
              <w:t>验收。</w:t>
            </w:r>
          </w:p>
          <w:p w:rsidR="002E631F" w:rsidRPr="001C3234" w:rsidRDefault="002E631F" w:rsidP="007F1DCF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EE0593">
              <w:rPr>
                <w:rFonts w:ascii="宋体" w:hint="eastAsia"/>
                <w:sz w:val="24"/>
              </w:rPr>
              <w:t>美凯华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</w:t>
            </w:r>
            <w:r w:rsidR="00EE0593">
              <w:rPr>
                <w:rFonts w:ascii="宋体" w:hint="eastAsia"/>
                <w:sz w:val="24"/>
              </w:rPr>
              <w:t>镀锌</w:t>
            </w:r>
            <w:r w:rsidR="00EE0593">
              <w:rPr>
                <w:rFonts w:ascii="宋体"/>
                <w:sz w:val="24"/>
              </w:rPr>
              <w:t>电缆槽板及逆变器</w:t>
            </w:r>
            <w:r w:rsidR="0073050D">
              <w:rPr>
                <w:rFonts w:ascii="宋体"/>
                <w:sz w:val="24"/>
              </w:rPr>
              <w:t>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  <w:r w:rsidR="004A5F90">
              <w:rPr>
                <w:rFonts w:ascii="宋体"/>
                <w:sz w:val="24"/>
              </w:rPr>
              <w:t>2</w:t>
            </w:r>
            <w:r w:rsidR="004A5F90">
              <w:rPr>
                <w:rFonts w:ascii="宋体" w:hint="eastAsia"/>
                <w:sz w:val="24"/>
              </w:rPr>
              <w:t>、</w:t>
            </w:r>
            <w:r w:rsidR="001E1E00">
              <w:rPr>
                <w:rFonts w:ascii="宋体" w:hint="eastAsia"/>
                <w:sz w:val="24"/>
              </w:rPr>
              <w:t>维特新</w:t>
            </w:r>
            <w:r w:rsidR="001E1E00">
              <w:rPr>
                <w:rFonts w:ascii="宋体"/>
                <w:sz w:val="24"/>
              </w:rPr>
              <w:t>厂房</w:t>
            </w:r>
            <w:bookmarkStart w:id="0" w:name="_GoBack"/>
            <w:bookmarkEnd w:id="0"/>
            <w:r w:rsidR="004A5F90">
              <w:rPr>
                <w:rFonts w:ascii="宋体"/>
                <w:sz w:val="24"/>
              </w:rPr>
              <w:t>箱变基础</w:t>
            </w:r>
            <w:r w:rsidR="007B5911">
              <w:rPr>
                <w:rFonts w:ascii="宋体" w:hint="eastAsia"/>
                <w:sz w:val="24"/>
              </w:rPr>
              <w:t>，</w:t>
            </w:r>
            <w:r w:rsidR="007B5911">
              <w:rPr>
                <w:rFonts w:ascii="宋体"/>
                <w:sz w:val="24"/>
              </w:rPr>
              <w:t>现在已浇筑混凝土</w:t>
            </w:r>
            <w:r w:rsidR="004A5F90">
              <w:rPr>
                <w:rFonts w:ascii="宋体"/>
                <w:sz w:val="24"/>
              </w:rPr>
              <w:t>。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776F2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已开工、安全检查施工作业人员着装整齐，安全帽佩戴齐全，末发现不安全因素</w:t>
            </w:r>
            <w:r w:rsidR="00776F2F"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3316B"/>
    <w:rsid w:val="00135306"/>
    <w:rsid w:val="00146876"/>
    <w:rsid w:val="00153A79"/>
    <w:rsid w:val="0016274F"/>
    <w:rsid w:val="00170BD5"/>
    <w:rsid w:val="00196C59"/>
    <w:rsid w:val="001A0536"/>
    <w:rsid w:val="001C095C"/>
    <w:rsid w:val="001C3234"/>
    <w:rsid w:val="001E1E00"/>
    <w:rsid w:val="001F3AA5"/>
    <w:rsid w:val="002057CF"/>
    <w:rsid w:val="00233F5F"/>
    <w:rsid w:val="00241F3D"/>
    <w:rsid w:val="00251687"/>
    <w:rsid w:val="00293550"/>
    <w:rsid w:val="002E631F"/>
    <w:rsid w:val="00307506"/>
    <w:rsid w:val="003632BE"/>
    <w:rsid w:val="003D3792"/>
    <w:rsid w:val="003E0876"/>
    <w:rsid w:val="003E0FB6"/>
    <w:rsid w:val="00411024"/>
    <w:rsid w:val="0042158F"/>
    <w:rsid w:val="0042712D"/>
    <w:rsid w:val="0044595C"/>
    <w:rsid w:val="00492EE7"/>
    <w:rsid w:val="00497434"/>
    <w:rsid w:val="004A5F90"/>
    <w:rsid w:val="004B491E"/>
    <w:rsid w:val="004B7004"/>
    <w:rsid w:val="004B77F4"/>
    <w:rsid w:val="004C4823"/>
    <w:rsid w:val="004D3CA2"/>
    <w:rsid w:val="004E6E46"/>
    <w:rsid w:val="004F3C69"/>
    <w:rsid w:val="00514367"/>
    <w:rsid w:val="005144CB"/>
    <w:rsid w:val="00524558"/>
    <w:rsid w:val="00524D59"/>
    <w:rsid w:val="00545FE7"/>
    <w:rsid w:val="00550D90"/>
    <w:rsid w:val="00584E25"/>
    <w:rsid w:val="005B3D00"/>
    <w:rsid w:val="00627E0B"/>
    <w:rsid w:val="00631887"/>
    <w:rsid w:val="00631F8E"/>
    <w:rsid w:val="00645190"/>
    <w:rsid w:val="00646134"/>
    <w:rsid w:val="006468A5"/>
    <w:rsid w:val="0066008C"/>
    <w:rsid w:val="006773FC"/>
    <w:rsid w:val="0068042F"/>
    <w:rsid w:val="00682800"/>
    <w:rsid w:val="006A6198"/>
    <w:rsid w:val="006B660B"/>
    <w:rsid w:val="006E0A85"/>
    <w:rsid w:val="006E412E"/>
    <w:rsid w:val="006F7173"/>
    <w:rsid w:val="007114FF"/>
    <w:rsid w:val="007200D3"/>
    <w:rsid w:val="0073050D"/>
    <w:rsid w:val="00776F2F"/>
    <w:rsid w:val="0078559B"/>
    <w:rsid w:val="007A39D2"/>
    <w:rsid w:val="007A6E6B"/>
    <w:rsid w:val="007B24BA"/>
    <w:rsid w:val="007B5911"/>
    <w:rsid w:val="007C1F62"/>
    <w:rsid w:val="007D3801"/>
    <w:rsid w:val="007D7A19"/>
    <w:rsid w:val="007F1DCF"/>
    <w:rsid w:val="0081438C"/>
    <w:rsid w:val="008172AE"/>
    <w:rsid w:val="0084620A"/>
    <w:rsid w:val="00855145"/>
    <w:rsid w:val="00855974"/>
    <w:rsid w:val="00866B54"/>
    <w:rsid w:val="008A32EB"/>
    <w:rsid w:val="008A6B63"/>
    <w:rsid w:val="008D2509"/>
    <w:rsid w:val="008F215A"/>
    <w:rsid w:val="00944B42"/>
    <w:rsid w:val="00952944"/>
    <w:rsid w:val="00972D1E"/>
    <w:rsid w:val="0097519B"/>
    <w:rsid w:val="009819D9"/>
    <w:rsid w:val="0098580D"/>
    <w:rsid w:val="009A6F86"/>
    <w:rsid w:val="009B1A9F"/>
    <w:rsid w:val="00A00F54"/>
    <w:rsid w:val="00A051C0"/>
    <w:rsid w:val="00A13AB6"/>
    <w:rsid w:val="00A31B7A"/>
    <w:rsid w:val="00A40AF1"/>
    <w:rsid w:val="00A439B8"/>
    <w:rsid w:val="00A821FA"/>
    <w:rsid w:val="00AE15CA"/>
    <w:rsid w:val="00AE3C82"/>
    <w:rsid w:val="00B90485"/>
    <w:rsid w:val="00BC50FA"/>
    <w:rsid w:val="00BF3AE9"/>
    <w:rsid w:val="00BF5E94"/>
    <w:rsid w:val="00C007E5"/>
    <w:rsid w:val="00C119D5"/>
    <w:rsid w:val="00C43817"/>
    <w:rsid w:val="00C468B2"/>
    <w:rsid w:val="00C532A5"/>
    <w:rsid w:val="00C9546C"/>
    <w:rsid w:val="00C956D9"/>
    <w:rsid w:val="00CA5542"/>
    <w:rsid w:val="00CA5D6F"/>
    <w:rsid w:val="00CB1CF0"/>
    <w:rsid w:val="00CB4E7B"/>
    <w:rsid w:val="00CE0F67"/>
    <w:rsid w:val="00CF3922"/>
    <w:rsid w:val="00D03B64"/>
    <w:rsid w:val="00D11DBD"/>
    <w:rsid w:val="00D24BBF"/>
    <w:rsid w:val="00D61720"/>
    <w:rsid w:val="00D661E9"/>
    <w:rsid w:val="00D87BC2"/>
    <w:rsid w:val="00DC0C02"/>
    <w:rsid w:val="00DD7F29"/>
    <w:rsid w:val="00DF3B3E"/>
    <w:rsid w:val="00E15EBB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F029A5"/>
    <w:rsid w:val="00F130B7"/>
    <w:rsid w:val="00F2236D"/>
    <w:rsid w:val="00F410D5"/>
    <w:rsid w:val="00F84499"/>
    <w:rsid w:val="00F84CAB"/>
    <w:rsid w:val="00F85962"/>
    <w:rsid w:val="00F87207"/>
    <w:rsid w:val="00F87BEC"/>
    <w:rsid w:val="00F931C6"/>
    <w:rsid w:val="00F96E5E"/>
    <w:rsid w:val="00FD50C0"/>
    <w:rsid w:val="00FE0A8C"/>
    <w:rsid w:val="00F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157</cp:revision>
  <dcterms:created xsi:type="dcterms:W3CDTF">2016-11-15T12:46:00Z</dcterms:created>
  <dcterms:modified xsi:type="dcterms:W3CDTF">2017-01-03T10:12:00Z</dcterms:modified>
</cp:coreProperties>
</file>