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8C7686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2016-12-22T01:53:29Z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