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汇流箱接线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2E18B4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2017-01-02T08:31:59Z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