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B21BE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4C6D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65754">
              <w:rPr>
                <w:rFonts w:ascii="宋体" w:hAnsi="宋体" w:hint="eastAsia"/>
              </w:rPr>
              <w:t>2014-11-20</w:t>
            </w:r>
            <w:r w:rsidR="004C6D2C">
              <w:rPr>
                <w:rFonts w:ascii="宋体" w:hAnsi="宋体" w:hint="eastAsia"/>
                <w:kern w:val="0"/>
              </w:rPr>
              <w:t>9/-1℃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C65754">
              <w:rPr>
                <w:rFonts w:ascii="宋体" w:hAnsi="宋体" w:hint="eastAsia"/>
              </w:rPr>
              <w:t>1、2、3、4、5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C65754">
              <w:rPr>
                <w:rFonts w:ascii="宋体" w:hAnsi="宋体" w:hint="eastAsia"/>
              </w:rPr>
              <w:t>箱变交接试验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C65754">
              <w:rPr>
                <w:rFonts w:ascii="宋体" w:hAnsi="宋体" w:hint="eastAsia"/>
              </w:rPr>
              <w:t>14:10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C65754">
              <w:rPr>
                <w:rFonts w:ascii="宋体" w:hAnsi="宋体" w:hint="eastAsia"/>
              </w:rPr>
              <w:t>17:40</w:t>
            </w:r>
          </w:p>
        </w:tc>
      </w:tr>
      <w:tr w:rsidR="00DB21BE" w:rsidTr="00DC0EB8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C0EB8" w:rsidRDefault="00DC0EB8" w:rsidP="00DC0EB8">
            <w:r>
              <w:rPr>
                <w:rFonts w:ascii="宋体" w:hAnsi="宋体" w:hint="eastAsia"/>
              </w:rPr>
              <w:t>1.</w:t>
            </w:r>
            <w:r w:rsidR="00840149">
              <w:rPr>
                <w:rFonts w:hint="eastAsia"/>
              </w:rPr>
              <w:t>测试人员</w:t>
            </w:r>
            <w:r w:rsidR="00840149">
              <w:rPr>
                <w:rFonts w:hint="eastAsia"/>
              </w:rPr>
              <w:t>4</w:t>
            </w:r>
            <w:r w:rsidR="00840149">
              <w:rPr>
                <w:rFonts w:hint="eastAsia"/>
              </w:rPr>
              <w:t>名</w:t>
            </w:r>
          </w:p>
          <w:p w:rsidR="00840149" w:rsidRDefault="00840149" w:rsidP="00DC0EB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安全员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名，已就位；</w:t>
            </w:r>
          </w:p>
          <w:p w:rsidR="00840149" w:rsidRDefault="00840149" w:rsidP="00DC0EB8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测试仪器：柴油发电机（</w:t>
            </w:r>
            <w:r>
              <w:rPr>
                <w:rFonts w:hint="eastAsia"/>
              </w:rPr>
              <w:t>6Kw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台；</w:t>
            </w:r>
            <w:r w:rsidR="00C65754" w:rsidRPr="00C65754">
              <w:rPr>
                <w:rFonts w:ascii="宋体" w:hAnsi="宋体" w:hint="eastAsia"/>
              </w:rPr>
              <w:t>ZGF-200/2直流高压发生器  BC2000绝缘电阻测试仪</w:t>
            </w:r>
            <w:r>
              <w:rPr>
                <w:rFonts w:hint="eastAsia"/>
              </w:rPr>
              <w:t>；放电棒；</w:t>
            </w:r>
          </w:p>
          <w:p w:rsidR="00840149" w:rsidRPr="00840149" w:rsidRDefault="00840149" w:rsidP="00DC0EB8">
            <w:r>
              <w:rPr>
                <w:noProof/>
              </w:rPr>
              <w:drawing>
                <wp:inline distT="0" distB="0" distL="0" distR="0">
                  <wp:extent cx="2647950" cy="1980447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61" cy="198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76525" cy="2014209"/>
                  <wp:effectExtent l="0" t="0" r="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410" cy="20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DC0EB8" w:rsidRDefault="00DC0EB8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840149">
              <w:rPr>
                <w:rFonts w:ascii="宋体" w:hAnsi="宋体" w:hint="eastAsia"/>
              </w:rPr>
              <w:t>测试前已进行安全交底；</w:t>
            </w:r>
          </w:p>
          <w:p w:rsidR="00840149" w:rsidRDefault="00840149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840149" w:rsidRDefault="00840149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840149" w:rsidRPr="00840149" w:rsidRDefault="00840149" w:rsidP="00F22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</w:p>
          <w:p w:rsidR="00B454CD" w:rsidRDefault="00B454CD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</w:p>
          <w:p w:rsidR="00B454CD" w:rsidRDefault="00B454CD" w:rsidP="00922C49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本次测试项目：箱变变比、直流电阻;避雷器绝缘电阻</w:t>
            </w:r>
            <w:r w:rsidR="00840149">
              <w:rPr>
                <w:rFonts w:ascii="宋体" w:hAnsi="宋体" w:hint="eastAsia"/>
              </w:rPr>
              <w:t>测试；</w:t>
            </w:r>
          </w:p>
          <w:p w:rsidR="00C65754" w:rsidRPr="00C65754" w:rsidRDefault="00C65754" w:rsidP="00C65754">
            <w:pPr>
              <w:ind w:firstLineChars="400" w:firstLine="840"/>
              <w:rPr>
                <w:rFonts w:ascii="宋体" w:hAnsi="宋体"/>
              </w:rPr>
            </w:pPr>
          </w:p>
        </w:tc>
      </w:tr>
      <w:tr w:rsidR="00DB21BE" w:rsidTr="00C65754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p w:rsidR="00C65754" w:rsidRDefault="00C65754" w:rsidP="00C65754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C65754" w:rsidRDefault="00C65754" w:rsidP="00C65754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C65754" w:rsidTr="00B13006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 2014-11-21</w:t>
            </w:r>
            <w:r w:rsidR="004C6D2C">
              <w:rPr>
                <w:rFonts w:ascii="宋体" w:hAnsi="宋体" w:hint="eastAsia"/>
                <w:kern w:val="0"/>
              </w:rPr>
              <w:t xml:space="preserve"> 9/-1℃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4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6、7、8</w:t>
            </w:r>
          </w:p>
        </w:tc>
      </w:tr>
      <w:tr w:rsidR="00C65754" w:rsidTr="00B13006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旁站监理的部位或工序：箱变交接试验 </w:t>
            </w:r>
          </w:p>
        </w:tc>
      </w:tr>
      <w:tr w:rsidR="00C65754" w:rsidTr="00B13006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 10:50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12:40</w:t>
            </w:r>
          </w:p>
        </w:tc>
      </w:tr>
      <w:tr w:rsidR="00C65754" w:rsidTr="00B13006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C65754" w:rsidRDefault="00C65754" w:rsidP="00B13006">
            <w:r>
              <w:rPr>
                <w:rFonts w:ascii="宋体" w:hAnsi="宋体" w:hint="eastAsia"/>
              </w:rPr>
              <w:t>1.</w:t>
            </w:r>
            <w:r>
              <w:rPr>
                <w:rFonts w:hint="eastAsia"/>
              </w:rPr>
              <w:t>测试人员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</w:t>
            </w:r>
          </w:p>
          <w:p w:rsidR="00C65754" w:rsidRDefault="00C65754" w:rsidP="00B1300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安全员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名，已就位；</w:t>
            </w:r>
          </w:p>
          <w:p w:rsidR="00C65754" w:rsidRDefault="00C65754" w:rsidP="00B1300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测试仪器：柴油发电机（</w:t>
            </w:r>
            <w:r>
              <w:rPr>
                <w:rFonts w:hint="eastAsia"/>
              </w:rPr>
              <w:t>6Kw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台；</w:t>
            </w:r>
            <w:r w:rsidRPr="00C65754">
              <w:rPr>
                <w:rFonts w:ascii="宋体" w:hAnsi="宋体" w:hint="eastAsia"/>
              </w:rPr>
              <w:t>ZGF-200/2直流高压发生器  BC2000绝缘电阻测试仪</w:t>
            </w:r>
            <w:r>
              <w:rPr>
                <w:rFonts w:hint="eastAsia"/>
              </w:rPr>
              <w:t>；放电棒；</w:t>
            </w:r>
          </w:p>
          <w:p w:rsidR="00C65754" w:rsidRPr="00840149" w:rsidRDefault="00C65754" w:rsidP="00B13006">
            <w:r>
              <w:rPr>
                <w:noProof/>
              </w:rPr>
              <w:drawing>
                <wp:inline distT="0" distB="0" distL="0" distR="0">
                  <wp:extent cx="2647950" cy="1980447"/>
                  <wp:effectExtent l="0" t="0" r="0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61" cy="198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76525" cy="2014209"/>
                  <wp:effectExtent l="0" t="0" r="0" b="57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410" cy="20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754" w:rsidTr="00B13006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1.测试前已进行安全交底；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C65754" w:rsidRPr="00840149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C65754" w:rsidTr="00B13006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</w:p>
        </w:tc>
      </w:tr>
      <w:tr w:rsidR="00C65754" w:rsidTr="00B13006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</w:p>
        </w:tc>
      </w:tr>
      <w:tr w:rsidR="00C65754" w:rsidTr="00B13006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本次测试项目：箱变变比、直流电阻；避雷器绝缘电阻测试；</w:t>
            </w:r>
          </w:p>
          <w:p w:rsidR="00C65754" w:rsidRPr="00C65754" w:rsidRDefault="00C65754" w:rsidP="00B13006">
            <w:pPr>
              <w:ind w:firstLineChars="400" w:firstLine="840"/>
              <w:rPr>
                <w:rFonts w:ascii="宋体" w:hAnsi="宋体"/>
              </w:rPr>
            </w:pPr>
          </w:p>
        </w:tc>
      </w:tr>
      <w:tr w:rsidR="00C65754" w:rsidTr="00B13006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54" w:rsidRDefault="00C65754" w:rsidP="00B1300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C65754" w:rsidRDefault="00C65754" w:rsidP="00C65754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C65754" w:rsidRDefault="00C65754" w:rsidP="00C65754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C65754" w:rsidRDefault="00C65754" w:rsidP="00C65754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C65754" w:rsidTr="00B13006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 2014-11-21</w:t>
            </w:r>
            <w:r w:rsidR="004C6D2C">
              <w:rPr>
                <w:rFonts w:ascii="宋体" w:hAnsi="宋体" w:hint="eastAsia"/>
                <w:kern w:val="0"/>
              </w:rPr>
              <w:t xml:space="preserve"> 9/-1℃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4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施工地点：9/10/11/12</w:t>
            </w:r>
          </w:p>
        </w:tc>
      </w:tr>
      <w:tr w:rsidR="00C65754" w:rsidTr="00B13006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旁站监理的部位或工序：箱变交接试验 </w:t>
            </w:r>
          </w:p>
        </w:tc>
      </w:tr>
      <w:tr w:rsidR="00C65754" w:rsidTr="00B13006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 14:50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17:40</w:t>
            </w:r>
          </w:p>
        </w:tc>
      </w:tr>
      <w:tr w:rsidR="00C65754" w:rsidTr="00B13006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C65754" w:rsidRDefault="00C65754" w:rsidP="00B13006">
            <w:r>
              <w:rPr>
                <w:rFonts w:ascii="宋体" w:hAnsi="宋体" w:hint="eastAsia"/>
              </w:rPr>
              <w:t>1.</w:t>
            </w:r>
            <w:r>
              <w:rPr>
                <w:rFonts w:hint="eastAsia"/>
              </w:rPr>
              <w:t>测试人员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</w:t>
            </w:r>
          </w:p>
          <w:p w:rsidR="00C65754" w:rsidRDefault="00C65754" w:rsidP="00B1300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安全员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名，已就位；</w:t>
            </w:r>
          </w:p>
          <w:p w:rsidR="00C65754" w:rsidRDefault="00C65754" w:rsidP="00B1300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测试仪器：柴油发电机（</w:t>
            </w:r>
            <w:r>
              <w:rPr>
                <w:rFonts w:hint="eastAsia"/>
              </w:rPr>
              <w:t>6Kw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台；</w:t>
            </w:r>
            <w:r w:rsidRPr="00C65754">
              <w:rPr>
                <w:rFonts w:ascii="宋体" w:hAnsi="宋体" w:hint="eastAsia"/>
              </w:rPr>
              <w:t>ZGF-200/2直流高压发生器  BC2000绝缘电阻测试仪</w:t>
            </w:r>
            <w:r>
              <w:rPr>
                <w:rFonts w:hint="eastAsia"/>
              </w:rPr>
              <w:t>；放电棒；</w:t>
            </w:r>
          </w:p>
          <w:p w:rsidR="00C65754" w:rsidRPr="00840149" w:rsidRDefault="00C65754" w:rsidP="00B13006">
            <w:r>
              <w:rPr>
                <w:noProof/>
              </w:rPr>
              <w:drawing>
                <wp:inline distT="0" distB="0" distL="0" distR="0">
                  <wp:extent cx="2647950" cy="1980447"/>
                  <wp:effectExtent l="0" t="0" r="0" b="12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61" cy="198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76525" cy="2014209"/>
                  <wp:effectExtent l="0" t="0" r="0" b="57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410" cy="20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754" w:rsidTr="00B13006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1.测试前已进行安全交底；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C65754" w:rsidRPr="00840149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C65754" w:rsidTr="00B13006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</w:p>
        </w:tc>
      </w:tr>
      <w:tr w:rsidR="00C65754" w:rsidTr="00B13006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</w:p>
        </w:tc>
      </w:tr>
      <w:tr w:rsidR="00C65754" w:rsidTr="00B13006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本次测试项目：箱变变比、直流电阻；避雷器绝缘电阻测试；</w:t>
            </w:r>
          </w:p>
          <w:p w:rsidR="00C65754" w:rsidRPr="00C65754" w:rsidRDefault="00C65754" w:rsidP="00B13006">
            <w:pPr>
              <w:ind w:firstLineChars="400" w:firstLine="840"/>
              <w:rPr>
                <w:rFonts w:ascii="宋体" w:hAnsi="宋体"/>
              </w:rPr>
            </w:pPr>
          </w:p>
        </w:tc>
      </w:tr>
      <w:tr w:rsidR="00C65754" w:rsidTr="00B13006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54" w:rsidRDefault="00C65754" w:rsidP="00B1300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C65754" w:rsidRDefault="00C65754" w:rsidP="00C65754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C65754" w:rsidRDefault="00C65754" w:rsidP="00C65754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C65754" w:rsidRDefault="00C65754" w:rsidP="00C65754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8"/>
      </w:tblGrid>
      <w:tr w:rsidR="00C65754" w:rsidTr="00B13006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4" w:rsidRDefault="00C65754" w:rsidP="004C6D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 2014-11-22</w:t>
            </w:r>
            <w:r w:rsidR="004C6D2C">
              <w:rPr>
                <w:rFonts w:ascii="宋体" w:hAnsi="宋体" w:hint="eastAsia"/>
                <w:kern w:val="0"/>
              </w:rPr>
              <w:t>8/-3</w:t>
            </w:r>
            <w:bookmarkStart w:id="1" w:name="_GoBack"/>
            <w:bookmarkEnd w:id="1"/>
            <w:r w:rsidR="004C6D2C">
              <w:rPr>
                <w:rFonts w:ascii="宋体" w:hAnsi="宋体" w:hint="eastAsia"/>
                <w:kern w:val="0"/>
              </w:rPr>
              <w:t>℃  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54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13/14/15/16</w:t>
            </w:r>
          </w:p>
        </w:tc>
      </w:tr>
      <w:tr w:rsidR="00C65754" w:rsidTr="00B13006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旁站监理的部位或工序：箱变交接试验 </w:t>
            </w:r>
          </w:p>
        </w:tc>
      </w:tr>
      <w:tr w:rsidR="00C65754" w:rsidTr="00B13006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 13:50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C6575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16:40</w:t>
            </w:r>
          </w:p>
        </w:tc>
      </w:tr>
      <w:tr w:rsidR="00C65754" w:rsidTr="00B13006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C65754" w:rsidRDefault="00C65754" w:rsidP="00B13006">
            <w:r>
              <w:rPr>
                <w:rFonts w:ascii="宋体" w:hAnsi="宋体" w:hint="eastAsia"/>
              </w:rPr>
              <w:t>1.</w:t>
            </w:r>
            <w:r>
              <w:rPr>
                <w:rFonts w:hint="eastAsia"/>
              </w:rPr>
              <w:t>测试人员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</w:t>
            </w:r>
          </w:p>
          <w:p w:rsidR="00C65754" w:rsidRDefault="00C65754" w:rsidP="00B1300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安全员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名，已就位；</w:t>
            </w:r>
          </w:p>
          <w:p w:rsidR="00C65754" w:rsidRDefault="00C65754" w:rsidP="00B1300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测试仪器：柴油发电机（</w:t>
            </w:r>
            <w:r>
              <w:rPr>
                <w:rFonts w:hint="eastAsia"/>
              </w:rPr>
              <w:t>6Kw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台；</w:t>
            </w:r>
            <w:r w:rsidRPr="00C65754">
              <w:rPr>
                <w:rFonts w:ascii="宋体" w:hAnsi="宋体" w:hint="eastAsia"/>
              </w:rPr>
              <w:t>ZGF-200/2直流高压发生器  BC2000绝缘电阻测试仪</w:t>
            </w:r>
            <w:r>
              <w:rPr>
                <w:rFonts w:hint="eastAsia"/>
              </w:rPr>
              <w:t>；放电棒；</w:t>
            </w:r>
          </w:p>
          <w:p w:rsidR="00C65754" w:rsidRPr="00840149" w:rsidRDefault="00C65754" w:rsidP="00B13006">
            <w:r>
              <w:rPr>
                <w:noProof/>
              </w:rPr>
              <w:drawing>
                <wp:inline distT="0" distB="0" distL="0" distR="0">
                  <wp:extent cx="2647950" cy="1980447"/>
                  <wp:effectExtent l="0" t="0" r="0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461" cy="198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676525" cy="2014209"/>
                  <wp:effectExtent l="0" t="0" r="0" b="57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410" cy="20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754" w:rsidTr="00B13006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1.测试前已进行安全交底；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C65754" w:rsidRPr="00840149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C65754" w:rsidTr="00B13006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</w:p>
        </w:tc>
      </w:tr>
      <w:tr w:rsidR="00C65754" w:rsidTr="00B13006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</w:p>
        </w:tc>
      </w:tr>
      <w:tr w:rsidR="00C65754" w:rsidTr="00B13006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C65754" w:rsidRDefault="00C65754" w:rsidP="00B1300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本次测试项目：箱变变比、直流电阻；避雷器绝缘电阻测试；</w:t>
            </w:r>
          </w:p>
          <w:p w:rsidR="00C65754" w:rsidRPr="00C65754" w:rsidRDefault="00C65754" w:rsidP="00B13006">
            <w:pPr>
              <w:ind w:firstLineChars="400" w:firstLine="840"/>
              <w:rPr>
                <w:rFonts w:ascii="宋体" w:hAnsi="宋体"/>
              </w:rPr>
            </w:pPr>
          </w:p>
        </w:tc>
      </w:tr>
      <w:tr w:rsidR="00C65754" w:rsidTr="00B13006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54" w:rsidRDefault="00C65754" w:rsidP="00B1300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C65754" w:rsidRDefault="00C65754" w:rsidP="00B1300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C65754" w:rsidRDefault="00C65754" w:rsidP="00C65754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sectPr w:rsidR="00C65754" w:rsidSect="0092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8E" w:rsidRDefault="00941B8E" w:rsidP="00A61B76">
      <w:r>
        <w:separator/>
      </w:r>
    </w:p>
  </w:endnote>
  <w:endnote w:type="continuationSeparator" w:id="1">
    <w:p w:rsidR="00941B8E" w:rsidRDefault="00941B8E" w:rsidP="00A6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8E" w:rsidRDefault="00941B8E" w:rsidP="00A61B76">
      <w:r>
        <w:separator/>
      </w:r>
    </w:p>
  </w:footnote>
  <w:footnote w:type="continuationSeparator" w:id="1">
    <w:p w:rsidR="00941B8E" w:rsidRDefault="00941B8E" w:rsidP="00A61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1BE"/>
    <w:rsid w:val="00302267"/>
    <w:rsid w:val="004C6D2C"/>
    <w:rsid w:val="005634CC"/>
    <w:rsid w:val="005A439E"/>
    <w:rsid w:val="00691C97"/>
    <w:rsid w:val="007E11D3"/>
    <w:rsid w:val="00840149"/>
    <w:rsid w:val="00874EE9"/>
    <w:rsid w:val="00922C49"/>
    <w:rsid w:val="00925DEC"/>
    <w:rsid w:val="00941B8E"/>
    <w:rsid w:val="00A61B76"/>
    <w:rsid w:val="00B454CD"/>
    <w:rsid w:val="00C65754"/>
    <w:rsid w:val="00C76BBE"/>
    <w:rsid w:val="00CD1DB1"/>
    <w:rsid w:val="00CF40AF"/>
    <w:rsid w:val="00D859BE"/>
    <w:rsid w:val="00DB21BE"/>
    <w:rsid w:val="00DC0EB8"/>
    <w:rsid w:val="00E37A27"/>
    <w:rsid w:val="00ED5C1F"/>
    <w:rsid w:val="00F22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20160730</cp:lastModifiedBy>
  <cp:revision>8</cp:revision>
  <dcterms:created xsi:type="dcterms:W3CDTF">2014-12-11T02:17:00Z</dcterms:created>
  <dcterms:modified xsi:type="dcterms:W3CDTF">2016-08-12T07:38:00Z</dcterms:modified>
</cp:coreProperties>
</file>